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B1EB">
      <w:pPr>
        <w:pStyle w:val="6"/>
        <w:spacing w:line="360" w:lineRule="exact"/>
        <w:jc w:val="center"/>
        <w:rPr>
          <w:rFonts w:hint="eastAsia" w:ascii="Times New Roman" w:eastAsia="宋体"/>
          <w:b/>
          <w:bCs/>
          <w:sz w:val="32"/>
          <w:szCs w:val="30"/>
          <w:lang w:val="en-US" w:eastAsia="zh-CN"/>
        </w:rPr>
      </w:pPr>
    </w:p>
    <w:p w14:paraId="250638D4">
      <w:pPr>
        <w:pStyle w:val="6"/>
        <w:spacing w:line="360" w:lineRule="exact"/>
        <w:jc w:val="center"/>
        <w:rPr>
          <w:rFonts w:hint="eastAsia" w:ascii="Times New Roman" w:eastAsia="宋体"/>
          <w:b/>
          <w:bCs/>
          <w:sz w:val="32"/>
          <w:szCs w:val="30"/>
        </w:rPr>
      </w:pPr>
      <w:r>
        <w:rPr>
          <w:rFonts w:hint="eastAsia" w:ascii="Times New Roman" w:eastAsia="宋体"/>
          <w:b/>
          <w:bCs/>
          <w:sz w:val="32"/>
          <w:szCs w:val="30"/>
          <w:lang w:val="en-US" w:eastAsia="zh-CN"/>
        </w:rPr>
        <w:t>CSTM标准样品研制</w:t>
      </w:r>
      <w:r>
        <w:rPr>
          <w:rFonts w:hint="eastAsia" w:ascii="Times New Roman" w:eastAsia="宋体"/>
          <w:b/>
          <w:bCs/>
          <w:sz w:val="32"/>
          <w:szCs w:val="30"/>
        </w:rPr>
        <w:t>项目</w:t>
      </w:r>
      <w:r>
        <w:rPr>
          <w:rFonts w:hint="eastAsia" w:ascii="Times New Roman" w:eastAsia="宋体"/>
          <w:b/>
          <w:bCs/>
          <w:sz w:val="32"/>
          <w:szCs w:val="30"/>
          <w:lang w:val="en-US" w:eastAsia="zh-CN"/>
        </w:rPr>
        <w:t>周期变更</w:t>
      </w:r>
      <w:r>
        <w:rPr>
          <w:rFonts w:hint="eastAsia" w:ascii="Times New Roman" w:eastAsia="宋体"/>
          <w:b/>
          <w:bCs/>
          <w:sz w:val="32"/>
          <w:szCs w:val="30"/>
        </w:rPr>
        <w:t>申请表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1665"/>
        <w:gridCol w:w="1995"/>
        <w:gridCol w:w="1691"/>
      </w:tblGrid>
      <w:tr w14:paraId="0086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vAlign w:val="center"/>
          </w:tcPr>
          <w:p w14:paraId="02E33DE0">
            <w:pPr>
              <w:pStyle w:val="6"/>
              <w:spacing w:line="360" w:lineRule="exact"/>
              <w:jc w:val="center"/>
              <w:rPr>
                <w:rFonts w:hint="default" w:ascii="Times New Roman" w:eastAsia="宋体"/>
                <w:b/>
                <w:bCs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0"/>
                <w:vertAlign w:val="baseline"/>
                <w:lang w:val="en-US" w:eastAsia="zh-CN"/>
              </w:rPr>
              <w:t>标准样品名称</w:t>
            </w:r>
          </w:p>
        </w:tc>
        <w:tc>
          <w:tcPr>
            <w:tcW w:w="1665" w:type="dxa"/>
            <w:vAlign w:val="center"/>
          </w:tcPr>
          <w:p w14:paraId="31A8BD32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</w:p>
        </w:tc>
        <w:tc>
          <w:tcPr>
            <w:tcW w:w="1995" w:type="dxa"/>
            <w:vAlign w:val="center"/>
          </w:tcPr>
          <w:p w14:paraId="2F07F165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项目编号</w:t>
            </w:r>
          </w:p>
        </w:tc>
        <w:tc>
          <w:tcPr>
            <w:tcW w:w="1691" w:type="dxa"/>
            <w:vAlign w:val="center"/>
          </w:tcPr>
          <w:p w14:paraId="4A710A85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</w:p>
        </w:tc>
      </w:tr>
      <w:tr w14:paraId="7F32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vAlign w:val="center"/>
          </w:tcPr>
          <w:p w14:paraId="3607EFB4">
            <w:pPr>
              <w:pStyle w:val="6"/>
              <w:spacing w:line="360" w:lineRule="exact"/>
              <w:jc w:val="center"/>
              <w:rPr>
                <w:rFonts w:hint="default" w:ascii="Times New Roman" w:eastAsia="宋体"/>
                <w:b/>
                <w:bCs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  <w:lang w:val="en-US" w:eastAsia="zh-CN"/>
              </w:rPr>
              <w:t>原项目周期起止时间</w:t>
            </w:r>
          </w:p>
        </w:tc>
        <w:tc>
          <w:tcPr>
            <w:tcW w:w="5351" w:type="dxa"/>
            <w:gridSpan w:val="3"/>
            <w:vAlign w:val="center"/>
          </w:tcPr>
          <w:p w14:paraId="74A63474">
            <w:pPr>
              <w:pStyle w:val="6"/>
              <w:spacing w:line="360" w:lineRule="exact"/>
              <w:jc w:val="center"/>
              <w:rPr>
                <w:rFonts w:hint="default" w:ascii="Times New Roman" w:eastAsia="宋体"/>
                <w:b/>
                <w:bCs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  <w:lang w:val="en-US" w:eastAsia="zh-CN"/>
              </w:rPr>
              <w:t>年     月    至     年     月</w:t>
            </w:r>
          </w:p>
        </w:tc>
      </w:tr>
      <w:tr w14:paraId="7ECA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7" w:type="dxa"/>
            <w:vAlign w:val="center"/>
          </w:tcPr>
          <w:p w14:paraId="61F42575">
            <w:pPr>
              <w:pStyle w:val="6"/>
              <w:spacing w:line="360" w:lineRule="exact"/>
              <w:jc w:val="center"/>
              <w:rPr>
                <w:rFonts w:hint="default" w:ascii="Times New Roman" w:hAnsi="Times New Roman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lang w:val="en-US" w:eastAsia="zh-CN"/>
              </w:rPr>
              <w:t>变更后项目周期起止时间</w:t>
            </w:r>
            <w:bookmarkStart w:id="0" w:name="_GoBack"/>
            <w:bookmarkEnd w:id="0"/>
          </w:p>
        </w:tc>
        <w:tc>
          <w:tcPr>
            <w:tcW w:w="5351" w:type="dxa"/>
            <w:gridSpan w:val="3"/>
            <w:vAlign w:val="center"/>
          </w:tcPr>
          <w:p w14:paraId="28B55166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  <w:lang w:val="en-US" w:eastAsia="zh-CN"/>
              </w:rPr>
              <w:t>年     月    至     年     月</w:t>
            </w:r>
          </w:p>
        </w:tc>
      </w:tr>
      <w:tr w14:paraId="60F5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177" w:type="dxa"/>
            <w:vAlign w:val="center"/>
          </w:tcPr>
          <w:p w14:paraId="28ACCA72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理由和依据</w:t>
            </w:r>
          </w:p>
        </w:tc>
        <w:tc>
          <w:tcPr>
            <w:tcW w:w="5351" w:type="dxa"/>
            <w:gridSpan w:val="3"/>
            <w:vAlign w:val="center"/>
          </w:tcPr>
          <w:p w14:paraId="21451A9F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</w:p>
        </w:tc>
      </w:tr>
      <w:tr w14:paraId="7F1B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77" w:type="dxa"/>
            <w:vAlign w:val="center"/>
          </w:tcPr>
          <w:p w14:paraId="1CA64A82">
            <w:pPr>
              <w:pStyle w:val="6"/>
              <w:spacing w:line="360" w:lineRule="exact"/>
              <w:jc w:val="center"/>
              <w:rPr>
                <w:rFonts w:hint="default" w:ascii="Times New Roman" w:eastAsia="宋体"/>
                <w:b/>
                <w:bCs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0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5351" w:type="dxa"/>
            <w:gridSpan w:val="3"/>
            <w:vAlign w:val="center"/>
          </w:tcPr>
          <w:p w14:paraId="289EB88D">
            <w:pPr>
              <w:pStyle w:val="6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0"/>
                <w:vertAlign w:val="baseline"/>
                <w:lang w:val="en-US" w:eastAsia="zh-CN"/>
              </w:rPr>
              <w:t>单位名称：</w:t>
            </w:r>
          </w:p>
          <w:p w14:paraId="13C5F0FD">
            <w:pPr>
              <w:pStyle w:val="6"/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30"/>
                <w:vertAlign w:val="baseline"/>
                <w:lang w:val="en-US" w:eastAsia="zh-CN"/>
              </w:rPr>
            </w:pPr>
          </w:p>
          <w:p w14:paraId="4CB87522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0"/>
                <w:vertAlign w:val="baseline"/>
                <w:lang w:val="en-US" w:eastAsia="zh-CN"/>
              </w:rPr>
              <w:t>单位负责人签字</w:t>
            </w:r>
          </w:p>
          <w:p w14:paraId="442D675A">
            <w:pPr>
              <w:pStyle w:val="6"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0"/>
                <w:vertAlign w:val="baseline"/>
                <w:lang w:val="en-US" w:eastAsia="zh-CN"/>
              </w:rPr>
              <w:t>（盖公章）</w:t>
            </w:r>
          </w:p>
          <w:p w14:paraId="248AA716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0"/>
                <w:vertAlign w:val="baseline"/>
                <w:lang w:val="en-US" w:eastAsia="zh-CN"/>
              </w:rPr>
              <w:t>年  月  日</w:t>
            </w:r>
          </w:p>
        </w:tc>
      </w:tr>
      <w:tr w14:paraId="1576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77" w:type="dxa"/>
            <w:vAlign w:val="center"/>
          </w:tcPr>
          <w:p w14:paraId="1E68E554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技术委员会意见</w:t>
            </w:r>
          </w:p>
        </w:tc>
        <w:tc>
          <w:tcPr>
            <w:tcW w:w="5351" w:type="dxa"/>
            <w:gridSpan w:val="3"/>
            <w:vAlign w:val="center"/>
          </w:tcPr>
          <w:p w14:paraId="354073A7">
            <w:pPr>
              <w:pStyle w:val="6"/>
              <w:spacing w:line="360" w:lineRule="exact"/>
              <w:jc w:val="center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</w:p>
          <w:p w14:paraId="5C838880">
            <w:pPr>
              <w:pStyle w:val="6"/>
              <w:spacing w:line="360" w:lineRule="exact"/>
              <w:jc w:val="center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</w:p>
          <w:p w14:paraId="577EEE9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主任委员签字</w:t>
            </w:r>
          </w:p>
          <w:p w14:paraId="1DCD4A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（盖公章）</w:t>
            </w:r>
          </w:p>
          <w:p w14:paraId="257E22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default" w:ascii="Times New Roman" w:hAnsi="Times New Roman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年  月  日</w:t>
            </w:r>
          </w:p>
        </w:tc>
      </w:tr>
      <w:tr w14:paraId="4DD4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77" w:type="dxa"/>
            <w:vAlign w:val="center"/>
          </w:tcPr>
          <w:p w14:paraId="54985F2F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技术委员会意见</w:t>
            </w:r>
          </w:p>
        </w:tc>
        <w:tc>
          <w:tcPr>
            <w:tcW w:w="5351" w:type="dxa"/>
            <w:gridSpan w:val="3"/>
            <w:vAlign w:val="center"/>
          </w:tcPr>
          <w:p w14:paraId="3C7713B7">
            <w:pPr>
              <w:pStyle w:val="6"/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</w:p>
          <w:p w14:paraId="70403AE6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主任委员签字</w:t>
            </w:r>
          </w:p>
          <w:p w14:paraId="3C547427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（盖公章）</w:t>
            </w:r>
          </w:p>
          <w:p w14:paraId="74FAF73A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年  月  日</w:t>
            </w:r>
          </w:p>
        </w:tc>
      </w:tr>
      <w:tr w14:paraId="6773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77" w:type="dxa"/>
            <w:vAlign w:val="center"/>
          </w:tcPr>
          <w:p w14:paraId="21054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lang w:val="en-US" w:eastAsia="zh-CN"/>
              </w:rPr>
              <w:t>领域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委员会意见</w:t>
            </w:r>
          </w:p>
        </w:tc>
        <w:tc>
          <w:tcPr>
            <w:tcW w:w="5351" w:type="dxa"/>
            <w:gridSpan w:val="3"/>
            <w:vAlign w:val="center"/>
          </w:tcPr>
          <w:p w14:paraId="355DE201">
            <w:pPr>
              <w:pStyle w:val="6"/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</w:p>
          <w:p w14:paraId="696A3C7E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主任委员签字</w:t>
            </w:r>
          </w:p>
          <w:p w14:paraId="26B07A54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（盖公章）</w:t>
            </w:r>
          </w:p>
          <w:p w14:paraId="12B5138D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年  月  日</w:t>
            </w:r>
          </w:p>
        </w:tc>
      </w:tr>
      <w:tr w14:paraId="50E3E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77" w:type="dxa"/>
            <w:vAlign w:val="center"/>
          </w:tcPr>
          <w:p w14:paraId="40CED1D3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lang w:val="en-US" w:eastAsia="zh-CN"/>
              </w:rPr>
              <w:t>CSTM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</w:rPr>
              <w:t>标准化委员会意见</w:t>
            </w:r>
          </w:p>
        </w:tc>
        <w:tc>
          <w:tcPr>
            <w:tcW w:w="5351" w:type="dxa"/>
            <w:gridSpan w:val="3"/>
            <w:vAlign w:val="center"/>
          </w:tcPr>
          <w:p w14:paraId="1F9D41E0">
            <w:pPr>
              <w:pStyle w:val="6"/>
              <w:spacing w:line="360" w:lineRule="exact"/>
              <w:jc w:val="center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</w:p>
          <w:p w14:paraId="688F8B76">
            <w:pPr>
              <w:pStyle w:val="6"/>
              <w:spacing w:line="36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</w:p>
          <w:p w14:paraId="571C0E46">
            <w:pPr>
              <w:pStyle w:val="6"/>
              <w:spacing w:line="360" w:lineRule="exact"/>
              <w:jc w:val="center"/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</w:pPr>
          </w:p>
          <w:p w14:paraId="6E1AD731">
            <w:pPr>
              <w:pStyle w:val="6"/>
              <w:spacing w:line="360" w:lineRule="exact"/>
              <w:jc w:val="center"/>
              <w:rPr>
                <w:rFonts w:hint="eastAsia" w:ascii="Times New Roman" w:eastAsia="宋体"/>
                <w:b/>
                <w:bCs/>
                <w:sz w:val="24"/>
                <w:szCs w:val="30"/>
                <w:vertAlign w:val="baseline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lang w:val="en-US" w:eastAsia="zh-CN"/>
              </w:rPr>
              <w:t>CSTM标准化委员会盖章</w:t>
            </w:r>
          </w:p>
          <w:p w14:paraId="55DFD46B">
            <w:pPr>
              <w:pStyle w:val="6"/>
              <w:spacing w:line="360" w:lineRule="exact"/>
              <w:jc w:val="center"/>
              <w:rPr>
                <w:rFonts w:hint="eastAsia" w:ascii="Times New Roman" w:hAnsi="Times New Roman" w:eastAsia="宋体"/>
                <w:bCs/>
                <w:sz w:val="24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</w:rPr>
              <w:t>年  月  日</w:t>
            </w:r>
          </w:p>
          <w:p w14:paraId="3291F09E">
            <w:pPr>
              <w:pStyle w:val="6"/>
              <w:spacing w:line="360" w:lineRule="exact"/>
              <w:jc w:val="center"/>
              <w:rPr>
                <w:rFonts w:hint="eastAsia" w:ascii="Times New Roman" w:hAnsi="Times New Roman" w:eastAsia="宋体"/>
                <w:bCs/>
                <w:sz w:val="24"/>
              </w:rPr>
            </w:pPr>
          </w:p>
        </w:tc>
      </w:tr>
    </w:tbl>
    <w:p w14:paraId="60817188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准园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E1107">
    <w:pPr>
      <w:pStyle w:val="11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30</w:t>
    </w:r>
    <w:r>
      <w:rPr>
        <w:rStyle w:val="19"/>
      </w:rPr>
      <w:fldChar w:fldCharType="end"/>
    </w:r>
  </w:p>
  <w:p w14:paraId="797C11C9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7E"/>
    <w:rsid w:val="00011D9D"/>
    <w:rsid w:val="00031CB6"/>
    <w:rsid w:val="00032CFA"/>
    <w:rsid w:val="00035D86"/>
    <w:rsid w:val="00046FC0"/>
    <w:rsid w:val="0005234D"/>
    <w:rsid w:val="0006761E"/>
    <w:rsid w:val="00071898"/>
    <w:rsid w:val="000746BC"/>
    <w:rsid w:val="00076971"/>
    <w:rsid w:val="00083ECD"/>
    <w:rsid w:val="00097FD3"/>
    <w:rsid w:val="000A2FEE"/>
    <w:rsid w:val="000A5BB9"/>
    <w:rsid w:val="000B13E9"/>
    <w:rsid w:val="000B7AA4"/>
    <w:rsid w:val="000C09F8"/>
    <w:rsid w:val="000D222A"/>
    <w:rsid w:val="000D3409"/>
    <w:rsid w:val="000F4745"/>
    <w:rsid w:val="00100FC0"/>
    <w:rsid w:val="0010760A"/>
    <w:rsid w:val="00116C69"/>
    <w:rsid w:val="00116C72"/>
    <w:rsid w:val="00121586"/>
    <w:rsid w:val="00122779"/>
    <w:rsid w:val="0013178D"/>
    <w:rsid w:val="0013204C"/>
    <w:rsid w:val="00135B99"/>
    <w:rsid w:val="00135C8C"/>
    <w:rsid w:val="001570E8"/>
    <w:rsid w:val="00157DCE"/>
    <w:rsid w:val="00162BD2"/>
    <w:rsid w:val="00171D65"/>
    <w:rsid w:val="00184BB2"/>
    <w:rsid w:val="0019788E"/>
    <w:rsid w:val="001A3379"/>
    <w:rsid w:val="001A413C"/>
    <w:rsid w:val="001B17EA"/>
    <w:rsid w:val="001C156C"/>
    <w:rsid w:val="001E3E1F"/>
    <w:rsid w:val="001E4B1F"/>
    <w:rsid w:val="00222878"/>
    <w:rsid w:val="002626FF"/>
    <w:rsid w:val="00274631"/>
    <w:rsid w:val="002778DA"/>
    <w:rsid w:val="002779F2"/>
    <w:rsid w:val="0029063D"/>
    <w:rsid w:val="00292EB2"/>
    <w:rsid w:val="002952A7"/>
    <w:rsid w:val="00296E1A"/>
    <w:rsid w:val="002A0071"/>
    <w:rsid w:val="002A6FCE"/>
    <w:rsid w:val="002B50AF"/>
    <w:rsid w:val="002C758E"/>
    <w:rsid w:val="002E4B8B"/>
    <w:rsid w:val="002F1B97"/>
    <w:rsid w:val="002F4CF3"/>
    <w:rsid w:val="002F6D84"/>
    <w:rsid w:val="00307DF5"/>
    <w:rsid w:val="00307E3D"/>
    <w:rsid w:val="00310766"/>
    <w:rsid w:val="00320832"/>
    <w:rsid w:val="003254F4"/>
    <w:rsid w:val="00326E3B"/>
    <w:rsid w:val="0033178F"/>
    <w:rsid w:val="00341182"/>
    <w:rsid w:val="0034246A"/>
    <w:rsid w:val="003452EF"/>
    <w:rsid w:val="00345DDC"/>
    <w:rsid w:val="0034688A"/>
    <w:rsid w:val="00365DFF"/>
    <w:rsid w:val="00376B5E"/>
    <w:rsid w:val="00376E2E"/>
    <w:rsid w:val="00381298"/>
    <w:rsid w:val="0039419E"/>
    <w:rsid w:val="003A38A6"/>
    <w:rsid w:val="003A4C37"/>
    <w:rsid w:val="003D0042"/>
    <w:rsid w:val="003E07E6"/>
    <w:rsid w:val="003F0AD5"/>
    <w:rsid w:val="00402134"/>
    <w:rsid w:val="0040315E"/>
    <w:rsid w:val="004050D4"/>
    <w:rsid w:val="004068B4"/>
    <w:rsid w:val="0041632F"/>
    <w:rsid w:val="00437CA2"/>
    <w:rsid w:val="0044237B"/>
    <w:rsid w:val="00443345"/>
    <w:rsid w:val="00447714"/>
    <w:rsid w:val="00457E81"/>
    <w:rsid w:val="00464FF6"/>
    <w:rsid w:val="00477641"/>
    <w:rsid w:val="00492F58"/>
    <w:rsid w:val="004A1D14"/>
    <w:rsid w:val="004A6E3E"/>
    <w:rsid w:val="004A71BD"/>
    <w:rsid w:val="005005D7"/>
    <w:rsid w:val="0051494F"/>
    <w:rsid w:val="0051728A"/>
    <w:rsid w:val="005173D9"/>
    <w:rsid w:val="00542013"/>
    <w:rsid w:val="00555033"/>
    <w:rsid w:val="0055761E"/>
    <w:rsid w:val="005601C1"/>
    <w:rsid w:val="00561332"/>
    <w:rsid w:val="00571EA1"/>
    <w:rsid w:val="00575086"/>
    <w:rsid w:val="005A33B0"/>
    <w:rsid w:val="005B016A"/>
    <w:rsid w:val="005C6841"/>
    <w:rsid w:val="005D1B3E"/>
    <w:rsid w:val="005F0B22"/>
    <w:rsid w:val="005F427E"/>
    <w:rsid w:val="005F481E"/>
    <w:rsid w:val="0061093D"/>
    <w:rsid w:val="00621AEE"/>
    <w:rsid w:val="00625767"/>
    <w:rsid w:val="006468AD"/>
    <w:rsid w:val="00653D96"/>
    <w:rsid w:val="0065660D"/>
    <w:rsid w:val="00675714"/>
    <w:rsid w:val="00681C44"/>
    <w:rsid w:val="00690E45"/>
    <w:rsid w:val="006B1B8E"/>
    <w:rsid w:val="006C3BF4"/>
    <w:rsid w:val="006D1C27"/>
    <w:rsid w:val="006D64BC"/>
    <w:rsid w:val="006F4F77"/>
    <w:rsid w:val="006F5723"/>
    <w:rsid w:val="0070031D"/>
    <w:rsid w:val="0070410D"/>
    <w:rsid w:val="007059DD"/>
    <w:rsid w:val="00706641"/>
    <w:rsid w:val="00707329"/>
    <w:rsid w:val="00723297"/>
    <w:rsid w:val="00727FE0"/>
    <w:rsid w:val="00736431"/>
    <w:rsid w:val="00741D67"/>
    <w:rsid w:val="0075082F"/>
    <w:rsid w:val="0075150E"/>
    <w:rsid w:val="00751B58"/>
    <w:rsid w:val="007624DB"/>
    <w:rsid w:val="007732E2"/>
    <w:rsid w:val="00786D0A"/>
    <w:rsid w:val="0079143C"/>
    <w:rsid w:val="007A253B"/>
    <w:rsid w:val="007B1A49"/>
    <w:rsid w:val="007B78AF"/>
    <w:rsid w:val="007B7A93"/>
    <w:rsid w:val="007E3F4D"/>
    <w:rsid w:val="00803DA9"/>
    <w:rsid w:val="00810C67"/>
    <w:rsid w:val="00824CB0"/>
    <w:rsid w:val="00844455"/>
    <w:rsid w:val="008456E4"/>
    <w:rsid w:val="008569C3"/>
    <w:rsid w:val="0085770F"/>
    <w:rsid w:val="00873A80"/>
    <w:rsid w:val="008804AF"/>
    <w:rsid w:val="0088552B"/>
    <w:rsid w:val="00892AD1"/>
    <w:rsid w:val="008A08BF"/>
    <w:rsid w:val="008A5343"/>
    <w:rsid w:val="008A5A38"/>
    <w:rsid w:val="008B7D8A"/>
    <w:rsid w:val="008C5A01"/>
    <w:rsid w:val="008D4706"/>
    <w:rsid w:val="008D5ADA"/>
    <w:rsid w:val="008F2650"/>
    <w:rsid w:val="009023FD"/>
    <w:rsid w:val="00915363"/>
    <w:rsid w:val="0092094A"/>
    <w:rsid w:val="009264C1"/>
    <w:rsid w:val="009332FE"/>
    <w:rsid w:val="00935CD4"/>
    <w:rsid w:val="00954BEF"/>
    <w:rsid w:val="0096148B"/>
    <w:rsid w:val="0096500B"/>
    <w:rsid w:val="0096747F"/>
    <w:rsid w:val="00971A0A"/>
    <w:rsid w:val="009807C5"/>
    <w:rsid w:val="009B5B54"/>
    <w:rsid w:val="009D0C00"/>
    <w:rsid w:val="009D3397"/>
    <w:rsid w:val="009F6203"/>
    <w:rsid w:val="00A00D82"/>
    <w:rsid w:val="00A01CA0"/>
    <w:rsid w:val="00A046E9"/>
    <w:rsid w:val="00A24048"/>
    <w:rsid w:val="00A31127"/>
    <w:rsid w:val="00A33842"/>
    <w:rsid w:val="00A501DF"/>
    <w:rsid w:val="00A53269"/>
    <w:rsid w:val="00A57978"/>
    <w:rsid w:val="00A71B9D"/>
    <w:rsid w:val="00A843D9"/>
    <w:rsid w:val="00A93867"/>
    <w:rsid w:val="00A9759A"/>
    <w:rsid w:val="00AB1CD3"/>
    <w:rsid w:val="00AB6394"/>
    <w:rsid w:val="00AF08F3"/>
    <w:rsid w:val="00B00657"/>
    <w:rsid w:val="00B113D9"/>
    <w:rsid w:val="00B11820"/>
    <w:rsid w:val="00B23713"/>
    <w:rsid w:val="00B4794D"/>
    <w:rsid w:val="00B47ADD"/>
    <w:rsid w:val="00B50B37"/>
    <w:rsid w:val="00B51F73"/>
    <w:rsid w:val="00B558F1"/>
    <w:rsid w:val="00B66D63"/>
    <w:rsid w:val="00B73CCC"/>
    <w:rsid w:val="00B76B0F"/>
    <w:rsid w:val="00B83963"/>
    <w:rsid w:val="00B92BD2"/>
    <w:rsid w:val="00BA76C3"/>
    <w:rsid w:val="00BB21A2"/>
    <w:rsid w:val="00BC6892"/>
    <w:rsid w:val="00BD0BE7"/>
    <w:rsid w:val="00BE44A5"/>
    <w:rsid w:val="00BE6718"/>
    <w:rsid w:val="00C0194A"/>
    <w:rsid w:val="00C02E24"/>
    <w:rsid w:val="00C1468B"/>
    <w:rsid w:val="00C4046A"/>
    <w:rsid w:val="00C44B1B"/>
    <w:rsid w:val="00C54D7E"/>
    <w:rsid w:val="00C650F0"/>
    <w:rsid w:val="00C80861"/>
    <w:rsid w:val="00C967A5"/>
    <w:rsid w:val="00C96932"/>
    <w:rsid w:val="00CA5E3D"/>
    <w:rsid w:val="00CB33B2"/>
    <w:rsid w:val="00CB5275"/>
    <w:rsid w:val="00CC1C18"/>
    <w:rsid w:val="00CD0031"/>
    <w:rsid w:val="00CE385C"/>
    <w:rsid w:val="00CE7161"/>
    <w:rsid w:val="00D21AB9"/>
    <w:rsid w:val="00D32C24"/>
    <w:rsid w:val="00D32F5D"/>
    <w:rsid w:val="00D34700"/>
    <w:rsid w:val="00D37ABE"/>
    <w:rsid w:val="00D52B93"/>
    <w:rsid w:val="00D81534"/>
    <w:rsid w:val="00D876B7"/>
    <w:rsid w:val="00D94B62"/>
    <w:rsid w:val="00D97923"/>
    <w:rsid w:val="00DB3A1C"/>
    <w:rsid w:val="00DC0012"/>
    <w:rsid w:val="00DD3FAB"/>
    <w:rsid w:val="00DE5E7D"/>
    <w:rsid w:val="00DF3701"/>
    <w:rsid w:val="00E02DE3"/>
    <w:rsid w:val="00E113D4"/>
    <w:rsid w:val="00E118EF"/>
    <w:rsid w:val="00E12C11"/>
    <w:rsid w:val="00E13463"/>
    <w:rsid w:val="00E31D6F"/>
    <w:rsid w:val="00E32821"/>
    <w:rsid w:val="00E42411"/>
    <w:rsid w:val="00E5303C"/>
    <w:rsid w:val="00E65D8B"/>
    <w:rsid w:val="00E674AC"/>
    <w:rsid w:val="00E767E8"/>
    <w:rsid w:val="00E77784"/>
    <w:rsid w:val="00E84327"/>
    <w:rsid w:val="00E9112A"/>
    <w:rsid w:val="00E94CB1"/>
    <w:rsid w:val="00EA6FEB"/>
    <w:rsid w:val="00EB522B"/>
    <w:rsid w:val="00ED36E7"/>
    <w:rsid w:val="00ED4B5E"/>
    <w:rsid w:val="00ED5CBC"/>
    <w:rsid w:val="00EE1741"/>
    <w:rsid w:val="00EF1F5A"/>
    <w:rsid w:val="00EF2537"/>
    <w:rsid w:val="00EF68B7"/>
    <w:rsid w:val="00EF7B83"/>
    <w:rsid w:val="00F00D9F"/>
    <w:rsid w:val="00F20818"/>
    <w:rsid w:val="00F2424E"/>
    <w:rsid w:val="00F36EDC"/>
    <w:rsid w:val="00F3723D"/>
    <w:rsid w:val="00F43251"/>
    <w:rsid w:val="00F55572"/>
    <w:rsid w:val="00F65F87"/>
    <w:rsid w:val="00FC65DE"/>
    <w:rsid w:val="00FE312E"/>
    <w:rsid w:val="00FE6612"/>
    <w:rsid w:val="00FF0C16"/>
    <w:rsid w:val="00FF25F7"/>
    <w:rsid w:val="022C0730"/>
    <w:rsid w:val="0CD24637"/>
    <w:rsid w:val="0D015F16"/>
    <w:rsid w:val="0D4C7ED9"/>
    <w:rsid w:val="14582DC5"/>
    <w:rsid w:val="1A6B5E42"/>
    <w:rsid w:val="1C6B313E"/>
    <w:rsid w:val="1DC752FD"/>
    <w:rsid w:val="1E1B192D"/>
    <w:rsid w:val="23623B5A"/>
    <w:rsid w:val="283B5A2B"/>
    <w:rsid w:val="2CC31B0E"/>
    <w:rsid w:val="3038011D"/>
    <w:rsid w:val="30790A6C"/>
    <w:rsid w:val="32195D2C"/>
    <w:rsid w:val="334965F7"/>
    <w:rsid w:val="37A61E10"/>
    <w:rsid w:val="3B253993"/>
    <w:rsid w:val="45F719DF"/>
    <w:rsid w:val="47136D96"/>
    <w:rsid w:val="47A125F4"/>
    <w:rsid w:val="48F84495"/>
    <w:rsid w:val="4F261FE5"/>
    <w:rsid w:val="5C9F4EFC"/>
    <w:rsid w:val="5D2A5F42"/>
    <w:rsid w:val="5DA64068"/>
    <w:rsid w:val="68937927"/>
    <w:rsid w:val="6E863312"/>
    <w:rsid w:val="797B4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jc w:val="center"/>
      <w:outlineLvl w:val="1"/>
    </w:pPr>
    <w:rPr>
      <w:sz w:val="36"/>
      <w:szCs w:val="20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 3"/>
    <w:basedOn w:val="1"/>
    <w:qFormat/>
    <w:uiPriority w:val="0"/>
    <w:rPr>
      <w:sz w:val="24"/>
    </w:rPr>
  </w:style>
  <w:style w:type="paragraph" w:styleId="6">
    <w:name w:val="Body Text"/>
    <w:basedOn w:val="1"/>
    <w:qFormat/>
    <w:uiPriority w:val="0"/>
    <w:pPr>
      <w:jc w:val="center"/>
    </w:pPr>
    <w:rPr>
      <w:rFonts w:ascii="黑体" w:eastAsia="黑体"/>
      <w:bCs/>
      <w:sz w:val="36"/>
      <w:szCs w:val="20"/>
    </w:rPr>
  </w:style>
  <w:style w:type="paragraph" w:styleId="7">
    <w:name w:val="Body Text Indent"/>
    <w:basedOn w:val="1"/>
    <w:qFormat/>
    <w:uiPriority w:val="0"/>
    <w:pPr>
      <w:ind w:firstLine="420" w:firstLineChars="200"/>
    </w:pPr>
    <w:rPr>
      <w:rFonts w:hint="eastAsia" w:ascii="宋体" w:hAnsi="宋体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line="360" w:lineRule="auto"/>
      <w:ind w:firstLine="525"/>
    </w:pPr>
    <w:rPr>
      <w:sz w:val="24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tabs>
        <w:tab w:val="left" w:pos="840"/>
      </w:tabs>
      <w:spacing w:line="240" w:lineRule="atLeast"/>
      <w:ind w:firstLine="480" w:firstLineChars="200"/>
    </w:pPr>
    <w:rPr>
      <w:rFonts w:ascii="宋体" w:hAnsi="宋体"/>
      <w:sz w:val="24"/>
    </w:rPr>
  </w:style>
  <w:style w:type="paragraph" w:styleId="14">
    <w:name w:val="Body Text 2"/>
    <w:basedOn w:val="1"/>
    <w:qFormat/>
    <w:uiPriority w:val="0"/>
    <w:pPr>
      <w:jc w:val="center"/>
    </w:pPr>
    <w:rPr>
      <w:rFonts w:ascii="准园体" w:eastAsia="仿宋_GB2312"/>
      <w:b/>
      <w:sz w:val="30"/>
    </w:rPr>
  </w:style>
  <w:style w:type="paragraph" w:styleId="15">
    <w:name w:val="annotation subject"/>
    <w:basedOn w:val="4"/>
    <w:next w:val="4"/>
    <w:semiHidden/>
    <w:qFormat/>
    <w:uiPriority w:val="0"/>
    <w:rPr>
      <w:b/>
      <w:bCs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annotation reference"/>
    <w:basedOn w:val="18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180</Characters>
  <Lines>92</Lines>
  <Paragraphs>26</Paragraphs>
  <TotalTime>1</TotalTime>
  <ScaleCrop>false</ScaleCrop>
  <LinksUpToDate>false</LinksUpToDate>
  <CharactersWithSpaces>238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2009-05-18T03:39:00Z</dcterms:created>
  <dc:creator>cbn</dc:creator>
  <cp:lastModifiedBy>SHINVSHI</cp:lastModifiedBy>
  <cp:lastPrinted>2009-05-20T06:43:00Z</cp:lastPrinted>
  <dcterms:modified xsi:type="dcterms:W3CDTF">2025-08-14T07:56:01Z</dcterms:modified>
  <dc:title>国家标准样品管理程序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eyJoZGlkIjoiNTI2ZjMxYzQ2MWJjYTIzMzBiYzI1Mzk2MTQ1YjA0OWEiLCJ1c2VySWQiOiIxNDQ5NDY1Njk0In0=</vt:lpwstr>
  </property>
  <property fmtid="{D5CDD505-2E9C-101B-9397-08002B2CF9AE}" pid="3" name="KSOProductBuildVer">
    <vt:lpwstr>2052-12.1.0.22215</vt:lpwstr>
  </property>
  <property fmtid="{D5CDD505-2E9C-101B-9397-08002B2CF9AE}" pid="4" name="ICV">
    <vt:lpwstr>DF71F8934B5E426A8611CD3330ADBFB9_13</vt:lpwstr>
  </property>
</Properties>
</file>